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6E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  <w:t>南京市雨花台区农业农村局</w:t>
      </w:r>
    </w:p>
    <w:p w14:paraId="1CDD2F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  <w:t>年度政府信息公开工作年度报告</w:t>
      </w:r>
    </w:p>
    <w:p w14:paraId="64978D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 w14:paraId="42A9C7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（一）主动公开情况</w:t>
      </w:r>
    </w:p>
    <w:p w14:paraId="4E33A6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切实以《中华人民共和国政府信息公开条例》为指导，规范政府信息公开工作。以公开为常态，以不公开为例外，对照公开主体和范围，结合部门职能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常态化发布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农业类经营许可证、涉农补贴发放、集体产权交易等信息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年在区政府门户网站主动公开信息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条。</w:t>
      </w:r>
    </w:p>
    <w:p w14:paraId="231853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（二）依申请公开情况</w:t>
      </w:r>
    </w:p>
    <w:p w14:paraId="324B3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规范依申请公开办理，认真学习贯彻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eastAsia="zh-CN"/>
        </w:rPr>
        <w:t>《中华人民共和国政府信息公开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条例》，切实提升信息公开申请办理的标准化、精细化、规范化和答复文书的准确性、规范性。202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年，办共承办信息公开申请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</w:rPr>
        <w:t>件，均已办结完成。</w:t>
      </w:r>
    </w:p>
    <w:p w14:paraId="62FBB6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其他公开情况</w:t>
      </w:r>
    </w:p>
    <w:p w14:paraId="405E99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0"/>
          <w:szCs w:val="30"/>
          <w:lang w:val="en-US" w:eastAsia="zh-CN"/>
        </w:rPr>
        <w:t>好行政执法信息在政务平台、信用信息平台、执法监督平台等多个平台的公开公示，做到了执法信息及时全量、“应归尽归”。</w:t>
      </w:r>
    </w:p>
    <w:p w14:paraId="490C9C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11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9D4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E17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14:paraId="1740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C54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6CB2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D50D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8E0F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14:paraId="0080B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9B92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CE6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8BA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FF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4ECF8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06D7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B31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D94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8CE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4F73E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8ECE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14:paraId="597AB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93D0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243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2A61D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ECF3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97F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15</w:t>
            </w:r>
          </w:p>
        </w:tc>
      </w:tr>
      <w:tr w14:paraId="0C01A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473A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14:paraId="0FBE4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0832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F4C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4B421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245F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C31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14</w:t>
            </w:r>
          </w:p>
        </w:tc>
      </w:tr>
      <w:tr w14:paraId="52258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8E3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C4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 w14:paraId="6C27A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96F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14:paraId="66284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18B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4DFA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14:paraId="5D936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8C89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02A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 w14:paraId="45F68050">
      <w:pPr>
        <w:widowControl/>
        <w:shd w:val="clear" w:color="auto" w:fill="FFFFFF"/>
        <w:ind w:firstLine="600" w:firstLineChars="200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 w14:paraId="2679A996">
      <w:pPr>
        <w:widowControl/>
        <w:shd w:val="clear" w:color="auto" w:fill="FFFFFF"/>
        <w:ind w:firstLine="600" w:firstLineChars="20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11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14:paraId="3BF14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80D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39DF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 w14:paraId="0CD25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EC3182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0C6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C4A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8FC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 w14:paraId="66364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CE179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D55D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60D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 w14:paraId="2D4166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AC9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0E598D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40FA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269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21D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CB8937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D0C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E6E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2046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E08C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10CE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4AC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47B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5738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4A07E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</w:tr>
      <w:tr w14:paraId="55B09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068E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AEB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DCC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5E45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D19E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5569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83C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D835A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2D9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F8E9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F50D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2340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B122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EB5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B9B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6826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B134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7E56B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 w14:paraId="4929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F98FA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3B06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2F0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D2D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440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D07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5D8D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921E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D7CA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8E12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B45366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23C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6DC7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2D5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AA9F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348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6563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13A6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55CE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A5A28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1721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FF538A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CECB4E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1CEB5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E485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C26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D847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A7EA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B71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08F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7A72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0</w:t>
            </w:r>
            <w:bookmarkStart w:id="0" w:name="_GoBack"/>
            <w:bookmarkEnd w:id="0"/>
          </w:p>
        </w:tc>
      </w:tr>
      <w:tr w14:paraId="4763A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1991A7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E2BD6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035D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F1D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DC7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E597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4C78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06F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C6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D147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919C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A7029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BCFC2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A715C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250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238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D3E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A187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52D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8DC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B6F30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FD4A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936F8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A498C8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60700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BCDE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9B4B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A37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FFC5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90E2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9327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F4CC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D58F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149710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7CF7B2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A189D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8D8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8EE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693E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ADE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EC40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C0E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58AA2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16D7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52B84D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575DB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9F467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544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24BF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AC4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72BF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969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E87D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CD0C9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A22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373BA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1F2879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4BC69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4B1D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023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922D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81BE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672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27A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8C0D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B139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03C5DA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E6EF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2F6FB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85A2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96F4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9C3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A38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5AC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358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F32E52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</w:tr>
      <w:tr w14:paraId="69BCF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7A28A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B7B0AE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EC05D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36F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6FA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6228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42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3081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046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B0BE0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12AB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7533B8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E29C51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F798C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DA99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2BE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2DAA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543F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96A1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AAD4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88FA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E101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F1380F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1215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E2B7F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6B06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122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8B0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E298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041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A0C0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4FE0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ECF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EF80B1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B3FF1D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3187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2CC2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742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78F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965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4A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6FF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FA4B7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AD30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BBFE6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F5A7D1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3F8D8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1CC3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BA4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AB9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5CE1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9F9A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F631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ACF9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3175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285876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C613A5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E9B5F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82DA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D83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3484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CF2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D342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403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E8911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7F16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079131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4C46D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05A21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5395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6636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BCA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D296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855A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A3F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B195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BD8A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826E9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5BE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7768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0E0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B0F9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5587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83B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75C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4404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E6C0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DFDA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3390C2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FEDFA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C57D5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D71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BF9A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35A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CF85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2F0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5E7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1017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F1BE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3175B0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120F26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E14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E6D1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8CF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EC7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F95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91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6E24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A2EAE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</w:tr>
      <w:tr w14:paraId="32490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92EC4F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33FE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41F6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2E0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63E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C642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2B9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F498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A4B2C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</w:tr>
      <w:tr w14:paraId="3FFB6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613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080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4369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C1DD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939E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2E2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DA6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CE4D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C4D4A05">
      <w:pPr>
        <w:widowControl/>
        <w:shd w:val="clear" w:color="auto" w:fill="FFFFFF"/>
        <w:spacing w:line="400" w:lineRule="exact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 w14:paraId="4AB4566F">
      <w:pPr>
        <w:widowControl/>
        <w:shd w:val="clear" w:color="auto" w:fill="FFFFFF"/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  <w:lang w:val="en-US" w:eastAsia="zh-CN"/>
        </w:rPr>
        <w:t>四、</w:t>
      </w: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政府信息公开行政复议、行政诉讼情况</w:t>
      </w:r>
    </w:p>
    <w:tbl>
      <w:tblPr>
        <w:tblStyle w:val="11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D3DCB98"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D9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EF2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 w14:paraId="2F962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8A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09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 w14:paraId="3B4DD53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60F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531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 w14:paraId="1F99C9F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14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B8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E8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 w14:paraId="6D11C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7DBF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148D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08C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CBB0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747A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BAC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 w14:paraId="73E4FF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BC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 w14:paraId="7CA4EC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8E3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 w14:paraId="4E7AF28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EED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 w14:paraId="2B3603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035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D9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 w14:paraId="34C1A4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8D7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 w14:paraId="0360FD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E8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  <w:p w14:paraId="73DBA4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BBE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 w14:paraId="527BF6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28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 w14:paraId="431BF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1A4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E4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DFF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1E4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9BB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C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0CF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FF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89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FAA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DD2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AE6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FA4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48D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64A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7869201B">
      <w:pPr>
        <w:widowControl/>
        <w:jc w:val="left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</w:p>
    <w:p w14:paraId="0D9239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  <w:lang w:val="en-US" w:eastAsia="zh-CN"/>
        </w:rPr>
        <w:t>五、</w:t>
      </w: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存在的主要问题及改进情况</w:t>
      </w:r>
    </w:p>
    <w:p w14:paraId="3E71F6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公开的主动性仍需提高，部分信息存在公开不够及时的情况，今后将继续加强政务信息公开的及时性，在第一时间进行公开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。</w:t>
      </w:r>
    </w:p>
    <w:p w14:paraId="04C9C7B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  <w:lang w:val="en-US" w:eastAsia="zh-CN"/>
        </w:rPr>
        <w:t>六、</w:t>
      </w: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其他</w:t>
      </w: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  <w:lang w:val="en-US" w:eastAsia="zh-CN"/>
        </w:rPr>
        <w:t>需要报告的事项</w:t>
      </w:r>
    </w:p>
    <w:p w14:paraId="281AE49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无</w:t>
      </w:r>
    </w:p>
    <w:p w14:paraId="1236391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</w:p>
    <w:p w14:paraId="7C9A617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</w:p>
    <w:p w14:paraId="0C79344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</w:pPr>
    </w:p>
    <w:p w14:paraId="4354D9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南京市雨花台区农业农村局</w:t>
      </w:r>
    </w:p>
    <w:p w14:paraId="37492E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701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301ABD0A">
      <w:pPr>
        <w:bidi w:val="0"/>
        <w:jc w:val="left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75F">
    <w:pPr>
      <w:pStyle w:val="7"/>
      <w:ind w:right="37" w:firstLine="280" w:firstLineChars="100"/>
      <w:jc w:val="center"/>
    </w:pPr>
    <w:r>
      <w:rPr>
        <w:rFonts w:hint="eastAsia"/>
        <w:sz w:val="28"/>
        <w:szCs w:val="28"/>
      </w:rPr>
      <w:t xml:space="preserve">—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 PAGE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10</w:t>
    </w:r>
    <w:r>
      <w:rPr>
        <w:rStyle w:val="14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0BBB049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06852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152286A5">
        <w:pPr>
          <w:pStyle w:val="7"/>
          <w:jc w:val="center"/>
        </w:pPr>
        <w:r>
          <w:rPr>
            <w:rFonts w:hint="eastAsia"/>
          </w:rPr>
          <w:t>—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14:paraId="2DCDB81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jNhMzhkOWRjZDIxYzcyMmYyOGIzYWQ3NzY0M2UifQ=="/>
  </w:docVars>
  <w:rsids>
    <w:rsidRoot w:val="006F1592"/>
    <w:rsid w:val="00002AEC"/>
    <w:rsid w:val="00027B0A"/>
    <w:rsid w:val="000309AF"/>
    <w:rsid w:val="00047B8D"/>
    <w:rsid w:val="000632BC"/>
    <w:rsid w:val="00063365"/>
    <w:rsid w:val="000E2F67"/>
    <w:rsid w:val="000F2FF0"/>
    <w:rsid w:val="00120E1E"/>
    <w:rsid w:val="001518AA"/>
    <w:rsid w:val="00156680"/>
    <w:rsid w:val="00192333"/>
    <w:rsid w:val="001B4DF0"/>
    <w:rsid w:val="00212F02"/>
    <w:rsid w:val="002676EA"/>
    <w:rsid w:val="00296A82"/>
    <w:rsid w:val="002A463E"/>
    <w:rsid w:val="002A6BA0"/>
    <w:rsid w:val="002B0580"/>
    <w:rsid w:val="002B2187"/>
    <w:rsid w:val="00333429"/>
    <w:rsid w:val="0034387B"/>
    <w:rsid w:val="0035107A"/>
    <w:rsid w:val="0037343F"/>
    <w:rsid w:val="003F2868"/>
    <w:rsid w:val="004047AB"/>
    <w:rsid w:val="004816BF"/>
    <w:rsid w:val="00493DA8"/>
    <w:rsid w:val="004C065C"/>
    <w:rsid w:val="004F5CE9"/>
    <w:rsid w:val="00560FD6"/>
    <w:rsid w:val="00582879"/>
    <w:rsid w:val="005B5A77"/>
    <w:rsid w:val="005D6E2D"/>
    <w:rsid w:val="005F727A"/>
    <w:rsid w:val="00680A80"/>
    <w:rsid w:val="006F1592"/>
    <w:rsid w:val="006F1754"/>
    <w:rsid w:val="00704494"/>
    <w:rsid w:val="007221A4"/>
    <w:rsid w:val="007865F5"/>
    <w:rsid w:val="007A614C"/>
    <w:rsid w:val="007D61E2"/>
    <w:rsid w:val="007F326E"/>
    <w:rsid w:val="007F4551"/>
    <w:rsid w:val="008001B1"/>
    <w:rsid w:val="00805C45"/>
    <w:rsid w:val="00807010"/>
    <w:rsid w:val="008D5926"/>
    <w:rsid w:val="00914D32"/>
    <w:rsid w:val="0095379D"/>
    <w:rsid w:val="00954A8C"/>
    <w:rsid w:val="009608D3"/>
    <w:rsid w:val="00967B67"/>
    <w:rsid w:val="00994CB7"/>
    <w:rsid w:val="009B74F5"/>
    <w:rsid w:val="009D569C"/>
    <w:rsid w:val="009F2F0F"/>
    <w:rsid w:val="00A24DA8"/>
    <w:rsid w:val="00A31573"/>
    <w:rsid w:val="00AA08CB"/>
    <w:rsid w:val="00AA2D76"/>
    <w:rsid w:val="00AD5869"/>
    <w:rsid w:val="00B30B27"/>
    <w:rsid w:val="00B61A77"/>
    <w:rsid w:val="00B850B4"/>
    <w:rsid w:val="00B87CFA"/>
    <w:rsid w:val="00BB278B"/>
    <w:rsid w:val="00BC3F6F"/>
    <w:rsid w:val="00BE780D"/>
    <w:rsid w:val="00BE7C48"/>
    <w:rsid w:val="00C125FE"/>
    <w:rsid w:val="00C6551B"/>
    <w:rsid w:val="00C714D1"/>
    <w:rsid w:val="00C730EF"/>
    <w:rsid w:val="00C9745E"/>
    <w:rsid w:val="00CE0BD6"/>
    <w:rsid w:val="00CF0107"/>
    <w:rsid w:val="00D03B35"/>
    <w:rsid w:val="00D71B9A"/>
    <w:rsid w:val="00DE7298"/>
    <w:rsid w:val="00E044AA"/>
    <w:rsid w:val="00E20C66"/>
    <w:rsid w:val="00E331BF"/>
    <w:rsid w:val="00EC6A57"/>
    <w:rsid w:val="00F14717"/>
    <w:rsid w:val="00F26215"/>
    <w:rsid w:val="00FA0F8A"/>
    <w:rsid w:val="00FE36FF"/>
    <w:rsid w:val="02C40E88"/>
    <w:rsid w:val="05C501A9"/>
    <w:rsid w:val="080D7929"/>
    <w:rsid w:val="0D711B4C"/>
    <w:rsid w:val="1D303373"/>
    <w:rsid w:val="1EC3698D"/>
    <w:rsid w:val="20E16C71"/>
    <w:rsid w:val="248E76AB"/>
    <w:rsid w:val="25011468"/>
    <w:rsid w:val="254576C6"/>
    <w:rsid w:val="257B5F23"/>
    <w:rsid w:val="2F4B7326"/>
    <w:rsid w:val="330222F2"/>
    <w:rsid w:val="36D75168"/>
    <w:rsid w:val="3E0D0E3B"/>
    <w:rsid w:val="47A83B4F"/>
    <w:rsid w:val="4C7C1DC1"/>
    <w:rsid w:val="50B564DD"/>
    <w:rsid w:val="52FC2DD4"/>
    <w:rsid w:val="53930937"/>
    <w:rsid w:val="53B50EB2"/>
    <w:rsid w:val="54DF2513"/>
    <w:rsid w:val="5E583C85"/>
    <w:rsid w:val="69E85F4B"/>
    <w:rsid w:val="6C5A44CE"/>
    <w:rsid w:val="6E9C017D"/>
    <w:rsid w:val="7B9A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autoRedefine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link w:val="20"/>
    <w:autoRedefine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autoRedefine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Emphasis"/>
    <w:basedOn w:val="12"/>
    <w:autoRedefine/>
    <w:qFormat/>
    <w:uiPriority w:val="0"/>
    <w:rPr>
      <w:i/>
      <w:iCs/>
    </w:rPr>
  </w:style>
  <w:style w:type="character" w:styleId="16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Char"/>
    <w:basedOn w:val="12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8">
    <w:name w:val="标题 2 Char"/>
    <w:basedOn w:val="12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4 Char"/>
    <w:basedOn w:val="12"/>
    <w:link w:val="4"/>
    <w:autoRedefine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0">
    <w:name w:val="标题 5 Char"/>
    <w:basedOn w:val="12"/>
    <w:link w:val="5"/>
    <w:autoRedefine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21">
    <w:name w:val="标题 Char"/>
    <w:basedOn w:val="12"/>
    <w:link w:val="10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2"/>
    <w:link w:val="9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页眉 Char"/>
    <w:basedOn w:val="12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页脚 Char"/>
    <w:basedOn w:val="12"/>
    <w:link w:val="7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批注框文本 Char"/>
    <w:basedOn w:val="12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471</Words>
  <Characters>484</Characters>
  <Lines>5</Lines>
  <Paragraphs>1</Paragraphs>
  <TotalTime>23</TotalTime>
  <ScaleCrop>false</ScaleCrop>
  <LinksUpToDate>false</LinksUpToDate>
  <CharactersWithSpaces>484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2020-01-28T01:42:00Z</dcterms:created>
  <dc:creator>User</dc:creator>
  <cp:lastModifiedBy>NTKO</cp:lastModifiedBy>
  <cp:lastPrinted>2025-01-15T02:39:38Z</cp:lastPrinted>
  <dcterms:modified xsi:type="dcterms:W3CDTF">2025-01-15T02:47:57Z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F280E6ECDA8444EAA33C48B59809BB96_13</vt:lpwstr>
  </property>
  <property fmtid="{D5CDD505-2E9C-101B-9397-08002B2CF9AE}" pid="4" name="KSOTemplateDocerSaveRecord">
    <vt:lpwstr>eyJoZGlkIjoiMzFmZjNhMzhkOWRjZDIxYzcyMmYyOGIzYWQ3NzY0M2UifQ==</vt:lpwstr>
  </property>
</Properties>
</file>